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9" w:after="0"/>
        <w:ind w:hanging="0" w:start="4395" w:end="0"/>
        <w:jc w:val="start"/>
        <w:rPr>
          <w:sz w:val="17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594995</wp:posOffset>
            </wp:positionH>
            <wp:positionV relativeFrom="paragraph">
              <wp:posOffset>17145</wp:posOffset>
            </wp:positionV>
            <wp:extent cx="2370455" cy="4318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17"/>
        </w:rPr>
        <w:t>PODER</w:t>
      </w:r>
      <w:r>
        <w:rPr>
          <w:spacing w:val="1"/>
          <w:sz w:val="17"/>
        </w:rPr>
        <w:t xml:space="preserve"> </w:t>
      </w:r>
      <w:r>
        <w:rPr>
          <w:spacing w:val="-2"/>
          <w:sz w:val="17"/>
        </w:rPr>
        <w:t>JUDICIÁRIO</w:t>
      </w:r>
    </w:p>
    <w:p>
      <w:pPr>
        <w:pStyle w:val="Normal"/>
        <w:spacing w:before="19" w:after="0"/>
        <w:ind w:hanging="0" w:start="4395" w:end="0"/>
        <w:jc w:val="start"/>
        <w:rPr>
          <w:sz w:val="17"/>
        </w:rPr>
      </w:pPr>
      <w:r>
        <w:rPr>
          <w:sz w:val="17"/>
        </w:rPr>
        <w:t>Diretoria de</w:t>
      </w:r>
      <w:r>
        <w:rPr>
          <w:spacing w:val="2"/>
          <w:sz w:val="17"/>
        </w:rPr>
        <w:t xml:space="preserve"> </w:t>
      </w:r>
      <w:r>
        <w:rPr>
          <w:sz w:val="17"/>
        </w:rPr>
        <w:t>Gestão</w:t>
      </w:r>
      <w:r>
        <w:rPr>
          <w:spacing w:val="3"/>
          <w:sz w:val="17"/>
        </w:rPr>
        <w:t xml:space="preserve"> </w:t>
      </w:r>
      <w:r>
        <w:rPr>
          <w:sz w:val="17"/>
        </w:rPr>
        <w:t>de</w:t>
      </w:r>
      <w:r>
        <w:rPr>
          <w:spacing w:val="2"/>
          <w:sz w:val="17"/>
        </w:rPr>
        <w:t xml:space="preserve"> </w:t>
      </w:r>
      <w:r>
        <w:rPr>
          <w:spacing w:val="-2"/>
          <w:sz w:val="17"/>
        </w:rPr>
        <w:t>Pessoas</w:t>
      </w:r>
    </w:p>
    <w:p>
      <w:pPr>
        <w:pStyle w:val="Normal"/>
        <w:spacing w:before="18" w:after="0"/>
        <w:ind w:hanging="0" w:start="4395" w:end="0"/>
        <w:jc w:val="start"/>
        <w:rPr>
          <w:sz w:val="17"/>
        </w:rPr>
      </w:pPr>
      <w:r>
        <w:rPr>
          <w:sz w:val="17"/>
        </w:rPr>
        <w:t>Divisão de</w:t>
      </w:r>
      <w:r>
        <w:rPr>
          <w:spacing w:val="1"/>
          <w:sz w:val="17"/>
        </w:rPr>
        <w:t xml:space="preserve"> </w:t>
      </w:r>
      <w:r>
        <w:rPr>
          <w:sz w:val="17"/>
        </w:rPr>
        <w:t>Cadastro e</w:t>
      </w:r>
      <w:r>
        <w:rPr>
          <w:spacing w:val="1"/>
          <w:sz w:val="17"/>
        </w:rPr>
        <w:t xml:space="preserve"> </w:t>
      </w:r>
      <w:r>
        <w:rPr>
          <w:sz w:val="17"/>
        </w:rPr>
        <w:t>Informações</w:t>
      </w:r>
      <w:r>
        <w:rPr>
          <w:spacing w:val="1"/>
          <w:sz w:val="17"/>
        </w:rPr>
        <w:t xml:space="preserve"> </w:t>
      </w:r>
      <w:r>
        <w:rPr>
          <w:sz w:val="17"/>
        </w:rPr>
        <w:t>Funcionais de</w:t>
      </w:r>
      <w:r>
        <w:rPr>
          <w:spacing w:val="1"/>
          <w:sz w:val="17"/>
        </w:rPr>
        <w:t xml:space="preserve"> </w:t>
      </w:r>
      <w:r>
        <w:rPr>
          <w:spacing w:val="-2"/>
          <w:sz w:val="17"/>
        </w:rPr>
        <w:t>Servidores</w:t>
      </w:r>
    </w:p>
    <w:p>
      <w:pPr>
        <w:pStyle w:val="BodyText"/>
        <w:spacing w:before="5" w:after="1"/>
        <w:rPr>
          <w:sz w:val="17"/>
        </w:rPr>
      </w:pPr>
      <w:r>
        <w:rPr>
          <w:sz w:val="17"/>
        </w:rPr>
      </w:r>
    </w:p>
    <w:tbl>
      <w:tblPr>
        <w:tblW w:w="10377" w:type="dxa"/>
        <w:jc w:val="start"/>
        <w:tblInd w:w="46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552"/>
        <w:gridCol w:w="3770"/>
        <w:gridCol w:w="628"/>
        <w:gridCol w:w="727"/>
        <w:gridCol w:w="2412"/>
        <w:gridCol w:w="2288"/>
      </w:tblGrid>
      <w:tr>
        <w:trPr>
          <w:trHeight w:val="642" w:hRule="atLeast"/>
        </w:trPr>
        <w:tc>
          <w:tcPr>
            <w:tcW w:w="1037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6" w:after="0"/>
              <w:ind w:start="36" w:end="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QUADRO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ANALÍTICO</w:t>
            </w:r>
          </w:p>
        </w:tc>
      </w:tr>
      <w:tr>
        <w:trPr>
          <w:trHeight w:val="822" w:hRule="atLeast"/>
        </w:trPr>
        <w:tc>
          <w:tcPr>
            <w:tcW w:w="1037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lineRule="auto" w:line="252" w:before="128" w:after="0"/>
              <w:ind w:hanging="1217" w:start="4663" w:end="3375"/>
              <w:rPr>
                <w:b/>
                <w:sz w:val="22"/>
              </w:rPr>
            </w:pPr>
            <w:r>
              <w:rPr>
                <w:b/>
                <w:sz w:val="22"/>
              </w:rPr>
              <w:t>Analista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Judiciário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Área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Especializada </w:t>
            </w:r>
            <w:r>
              <w:rPr>
                <w:b/>
                <w:spacing w:val="-2"/>
                <w:sz w:val="22"/>
              </w:rPr>
              <w:t>CONTADOR</w:t>
            </w:r>
          </w:p>
        </w:tc>
      </w:tr>
      <w:tr>
        <w:trPr>
          <w:trHeight w:val="551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64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Vagas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0" w:end="0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Nome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09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Classf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43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Opção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35" w:end="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Ato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5" w:end="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Situação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DEDINEI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RODRIGUES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BUENO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DESISTÊNCIA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PROAD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605653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1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LETÍCIA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GAMA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RIBEIRO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1277,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6/3/2025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2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NELSON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ANTÔNIO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FERREIRA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1277,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6/3/2025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LETÍCIA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GAMA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RIBEIRO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EXERCÍCIO-</w:t>
            </w:r>
            <w:r>
              <w:rPr>
                <w:spacing w:val="-5"/>
                <w:w w:val="105"/>
                <w:sz w:val="15"/>
              </w:rPr>
              <w:t xml:space="preserve"> AC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FERNANDA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CARDOSO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ALENCAR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EXERCÍCIO-</w:t>
            </w:r>
            <w:r>
              <w:rPr>
                <w:spacing w:val="-5"/>
                <w:w w:val="105"/>
                <w:sz w:val="15"/>
              </w:rPr>
              <w:t xml:space="preserve"> AC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3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CARLOS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OLIVEIRA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PINHEIRO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JUNIOR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1277,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6/3/2025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594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MIKAEL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PEREIRA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SANTOS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3463,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22/7/2025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auto" w:line="266" w:before="8" w:after="0"/>
              <w:ind w:start="34" w:end="227"/>
              <w:rPr>
                <w:sz w:val="15"/>
              </w:rPr>
            </w:pPr>
            <w:r>
              <w:rPr>
                <w:w w:val="105"/>
                <w:sz w:val="15"/>
              </w:rPr>
              <w:t>NOMEAÇÃO SEM EFEITO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(DESISTÊNCIA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PROAD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630773)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4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LIDIANE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ESTEVES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PIRES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PcD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124,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12/1/2026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B4C5E7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EXONERAÇÃO</w:t>
            </w:r>
          </w:p>
        </w:tc>
      </w:tr>
      <w:tr>
        <w:trPr>
          <w:trHeight w:val="688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5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auto" w:line="266"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FERNANDO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THIAGO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PAULO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RUBENS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ALVES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BARRETO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CARVALHO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5723,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16/12/2025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EXONERAÇÃO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6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MIKAEL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ROCHA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FLORES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2801,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10/6/2025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EXONERAÇÃO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7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GILCENIO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ROCHA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COSTA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1277,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6/3/2025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8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JOSE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AVELAR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CAMINHA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LEAL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FILHO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1277,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6/3/2025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9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FERNANDA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CARDOSO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ALENCAR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1277,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6/3/2025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10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RAFAEL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COSTA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3841,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18/8/2025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EXONERAÇÃO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CARLOS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OLIVEIRA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PINHEIRO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JUNIOR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EXERCÍCIO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11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DANIELLY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ESTEVAM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3539,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29/7/2025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12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DANILO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TOSTA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3539,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29/7/2025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</w:tbl>
    <w:p>
      <w:pPr>
        <w:sectPr>
          <w:type w:val="nextPage"/>
          <w:pgSz w:w="11906" w:h="16838"/>
          <w:pgMar w:left="708" w:right="708" w:gutter="0" w:header="0" w:top="1280" w:footer="0" w:bottom="1263"/>
          <w:pgNumType w:fmt="decimal"/>
          <w:formProt w:val="false"/>
          <w:textDirection w:val="lrTb"/>
        </w:sectPr>
      </w:pPr>
    </w:p>
    <w:tbl>
      <w:tblPr>
        <w:tblW w:w="10377" w:type="dxa"/>
        <w:jc w:val="start"/>
        <w:tblInd w:w="46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552"/>
        <w:gridCol w:w="3770"/>
        <w:gridCol w:w="628"/>
        <w:gridCol w:w="727"/>
        <w:gridCol w:w="2412"/>
        <w:gridCol w:w="2288"/>
      </w:tblGrid>
      <w:tr>
        <w:trPr>
          <w:trHeight w:val="551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64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Vagas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0" w:end="0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Nome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09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Classf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43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Opção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35" w:end="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Ato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5" w:end="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Situação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13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FELIPE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DOURADO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117,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12/1/2026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SERGIO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PINTO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OLIVEIRA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JUNIOR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387,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22/1/2026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auto" w:line="266" w:before="8" w:after="0"/>
              <w:ind w:start="34" w:end="227"/>
              <w:rPr>
                <w:sz w:val="15"/>
              </w:rPr>
            </w:pPr>
            <w:r>
              <w:rPr>
                <w:w w:val="105"/>
                <w:sz w:val="15"/>
              </w:rPr>
              <w:t>NOMEAÇÃO SEM EFEITO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(DESISTÊNCIA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PROAD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700916)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ANA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FAGUNDES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CARVALHO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2197,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15/5/2026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NOMEAÇÃO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EFEITO</w:t>
            </w:r>
          </w:p>
          <w:p>
            <w:pPr>
              <w:pStyle w:val="TableParagraph"/>
              <w:spacing w:lineRule="atLeast" w:line="200" w:before="4" w:after="0"/>
              <w:ind w:start="34" w:end="323"/>
              <w:rPr>
                <w:sz w:val="15"/>
              </w:rPr>
            </w:pPr>
            <w:r>
              <w:rPr>
                <w:w w:val="105"/>
                <w:sz w:val="15"/>
              </w:rPr>
              <w:t>DESISTÊNCIA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PROAD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681607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(EVENTO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23)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MARCIO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AMORIM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IVO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ASSIS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FINAL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PROAD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714633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GILCENIO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ROCHA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COSTA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EXERCÍCIO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ESTER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AMANCIO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CARVAJAL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FINAL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PROAD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714995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14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ZENILDE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XAVIER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MENEZES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2198,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15/5/2026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15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PAULO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HENRIQUE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RODRIGUES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2198,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15/5/2026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0" w:end="0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16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NAYARA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SUELY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HILARIO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SOUZA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2198,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15/5/2026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EXERCÍCIO</w:t>
            </w:r>
          </w:p>
        </w:tc>
      </w:tr>
      <w:tr>
        <w:trPr>
          <w:trHeight w:val="832" w:hRule="atLeast"/>
        </w:trPr>
        <w:tc>
          <w:tcPr>
            <w:tcW w:w="1037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52" w:before="133" w:after="0"/>
              <w:ind w:firstLine="364" w:start="3891" w:end="3868"/>
              <w:rPr>
                <w:b/>
                <w:sz w:val="22"/>
              </w:rPr>
            </w:pPr>
            <w:r>
              <w:rPr>
                <w:b/>
                <w:sz w:val="22"/>
              </w:rPr>
              <w:t>CADASTRO RESERVA AMPLA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CONCORRÊNCIA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AC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FERNANDO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JORGE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FERNANDES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BILLY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ANTÔNIO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FRANCISCATTO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DOUGLAS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FELIZARDO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DANILO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TOSTA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POSSE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EXERCÍCIO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SUZANA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FERNANDES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PATRICIO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JESSIKA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CUNHA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LEAO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SUZUKI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MARCUS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THADEU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CRISTÓVÃO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NICOLE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MARTINS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DAFICO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WALISSON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SAMUEL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REZENDE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CAROLINA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LOPES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SOUSA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LEANDRO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FREITAS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</w:tbl>
    <w:p>
      <w:pPr>
        <w:sectPr>
          <w:type w:val="continuous"/>
          <w:pgSz w:w="11906" w:h="16838"/>
          <w:pgMar w:left="708" w:right="708" w:gutter="0" w:header="0" w:top="1280" w:footer="0" w:bottom="1263"/>
          <w:formProt w:val="false"/>
          <w:textDirection w:val="lrTb"/>
          <w:docGrid w:type="default" w:linePitch="312" w:charSpace="4294965247"/>
        </w:sectPr>
      </w:pPr>
    </w:p>
    <w:tbl>
      <w:tblPr>
        <w:tblW w:w="10377" w:type="dxa"/>
        <w:jc w:val="start"/>
        <w:tblInd w:w="46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552"/>
        <w:gridCol w:w="3770"/>
        <w:gridCol w:w="628"/>
        <w:gridCol w:w="727"/>
        <w:gridCol w:w="2412"/>
        <w:gridCol w:w="2288"/>
      </w:tblGrid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67" w:end="0"/>
              <w:rPr>
                <w:sz w:val="15"/>
              </w:rPr>
            </w:pPr>
            <w:r>
              <w:rPr>
                <w:w w:val="105"/>
                <w:sz w:val="15"/>
              </w:rPr>
              <w:t>SAVYO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COSTA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FIRMINO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DIOMAR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ALVES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JUNIOR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MARINA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RIBEIRO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FARIAS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COSTA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4"/>
                <w:w w:val="105"/>
                <w:sz w:val="15"/>
              </w:rPr>
              <w:t xml:space="preserve"> 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ALEXANDRE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GOMES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NASCIMENTO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JOSIE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GOMES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ALVARES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DIOGO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4"/>
                <w:w w:val="105"/>
                <w:sz w:val="15"/>
              </w:rPr>
              <w:t xml:space="preserve"> LEAL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DAWISONS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MAGNUN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ALVES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MARQUES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LUCAS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GABRIEL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RABELO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SOUSA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CHRISTIANO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ALBUQUERQUE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AMORIM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MARIA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CONCEIÇÃO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MENDES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PEREIRA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LIVIO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CARLOS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RODRIGUES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MEIRELES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LIDIANE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ESTEVES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PIRES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w w:val="105"/>
                <w:sz w:val="15"/>
              </w:rPr>
              <w:t>DJ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124,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12/1/2026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EXONERAÇÃO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PcD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VIVIANE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MOURA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CORDIERO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HUMBERTO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KEVINNEY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GUIMARAES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BATISTA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FERNANDA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SILVEIRA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CABRAL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GABRIEL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CALDAS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NUNES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PEREIRA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ROUSANA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LUIZ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FERNANDO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PIRES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CRUZ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CLEIDSON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BARBOSA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WEVERTON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REZENDE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ALVES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JOÃO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BOSCO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OLIVEIRA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LIMA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type w:val="continuous"/>
          <w:pgSz w:w="11906" w:h="16838"/>
          <w:pgMar w:left="708" w:right="708" w:gutter="0" w:header="0" w:top="1280" w:footer="0" w:bottom="1263"/>
          <w:formProt w:val="false"/>
          <w:textDirection w:val="lrTb"/>
          <w:docGrid w:type="default" w:linePitch="312" w:charSpace="4294965247"/>
        </w:sectPr>
      </w:pPr>
    </w:p>
    <w:tbl>
      <w:tblPr>
        <w:tblW w:w="10377" w:type="dxa"/>
        <w:jc w:val="start"/>
        <w:tblInd w:w="46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552"/>
        <w:gridCol w:w="3770"/>
        <w:gridCol w:w="628"/>
        <w:gridCol w:w="727"/>
        <w:gridCol w:w="2412"/>
        <w:gridCol w:w="2288"/>
      </w:tblGrid>
      <w:tr>
        <w:trPr>
          <w:trHeight w:val="551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64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Vagas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0" w:end="0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Nome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09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Classf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43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Opção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35" w:end="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Ato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5" w:end="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Situação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WAGNER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FALEIRO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CHAVES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ANDHELLA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ALMEIDA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COSTA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SANTOS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HERBERT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MORRYS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CLEMENT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PAZ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GILMARA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MARTINS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LEANDRO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REIS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FONSECA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LEANDRO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HEBERT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SOUZA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ITALO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GUILHERME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MAURICIO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CRUZ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DANIELA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RIBEIRO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JULIANO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MAGALHAES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HIGOR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JOSE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OLIVEIRA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MIRANDA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TEÓFILO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MENEZES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MACEDO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IVANA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SANTOS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WENDELL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SOUZA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FREITAS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MARCUS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VINICIUS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BORGES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FERREIRA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LORENA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RODARTE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GUEDES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NEY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JUNIO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LOPES</w:t>
            </w:r>
            <w:r>
              <w:rPr>
                <w:spacing w:val="-4"/>
                <w:w w:val="105"/>
                <w:sz w:val="15"/>
              </w:rPr>
              <w:t xml:space="preserve"> SOUZA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LARICIA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ARIEL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NASCIMENTO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LAÉRCIO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RONDON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VALADARES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RAMOS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DANILLO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MACHADO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BITENCOURT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RODRIGO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GONCALVES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</w:tbl>
    <w:p>
      <w:pPr>
        <w:sectPr>
          <w:type w:val="continuous"/>
          <w:pgSz w:w="11906" w:h="16838"/>
          <w:pgMar w:left="708" w:right="708" w:gutter="0" w:header="0" w:top="1280" w:footer="0" w:bottom="1263"/>
          <w:formProt w:val="false"/>
          <w:textDirection w:val="lrTb"/>
          <w:docGrid w:type="default" w:linePitch="312" w:charSpace="4294965247"/>
        </w:sectPr>
      </w:pPr>
    </w:p>
    <w:tbl>
      <w:tblPr>
        <w:tblW w:w="10377" w:type="dxa"/>
        <w:jc w:val="start"/>
        <w:tblInd w:w="46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552"/>
        <w:gridCol w:w="3770"/>
        <w:gridCol w:w="628"/>
        <w:gridCol w:w="727"/>
        <w:gridCol w:w="2412"/>
        <w:gridCol w:w="2288"/>
      </w:tblGrid>
      <w:tr>
        <w:trPr>
          <w:trHeight w:val="551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64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Vagas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0" w:end="0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Nome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09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Classf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43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Opção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35" w:end="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Ato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5" w:end="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Situação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MARIANA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FALEIRO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GONCALVES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MÔNICA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CRISTINA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SOUSA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N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ADALTO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MOREIRA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BEZERRA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ALISSON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SANTOS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auto" w:line="266" w:before="8" w:after="0"/>
              <w:ind w:start="34" w:end="565"/>
              <w:rPr>
                <w:sz w:val="15"/>
              </w:rPr>
            </w:pPr>
            <w:r>
              <w:rPr>
                <w:w w:val="105"/>
                <w:sz w:val="15"/>
              </w:rPr>
              <w:t>CADASTRO RESERVA - N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PcD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MATHEUS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PEREIRA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CARVALHO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JEFFERSON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ALVES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RAMOS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79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ROBERTO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CARIPUNA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HANDEL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MENESES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LOPES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RICARDO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TEIXEIRA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LARISSA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MENEZES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ALVES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MARCOS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HENRIQUE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UCHOA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LEITE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ANDERSON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GARCIA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MENEZES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FLAVIA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GONÇALVES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PcD</w:t>
            </w:r>
          </w:p>
        </w:tc>
      </w:tr>
      <w:tr>
        <w:trPr>
          <w:trHeight w:val="892" w:hRule="atLeast"/>
        </w:trPr>
        <w:tc>
          <w:tcPr>
            <w:tcW w:w="1037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52" w:before="164" w:after="0"/>
              <w:ind w:firstLine="674" w:start="3891" w:end="3868"/>
              <w:rPr>
                <w:b/>
                <w:sz w:val="22"/>
              </w:rPr>
            </w:pPr>
            <w:r>
              <w:rPr>
                <w:b/>
                <w:sz w:val="22"/>
              </w:rPr>
              <w:t>FINAL DE FILA AMPLA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CONCORRÊNCIA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AC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MARCIO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AMORIM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IVO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ASSIS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FINAL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PROAD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714633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ESTER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AMANCIO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CARVAJAL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AC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FINAL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FILA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PROAD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714995</w:t>
            </w:r>
          </w:p>
        </w:tc>
      </w:tr>
      <w:tr>
        <w:trPr>
          <w:trHeight w:val="892" w:hRule="atLeast"/>
        </w:trPr>
        <w:tc>
          <w:tcPr>
            <w:tcW w:w="10377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D9D9D9" w:val="clear"/>
          </w:tcPr>
          <w:p>
            <w:pPr>
              <w:pStyle w:val="TableParagraph"/>
              <w:spacing w:lineRule="auto" w:line="252" w:before="165" w:after="0"/>
              <w:ind w:firstLine="703" w:start="3552" w:end="3375"/>
              <w:rPr>
                <w:b/>
                <w:sz w:val="22"/>
              </w:rPr>
            </w:pPr>
            <w:r>
              <w:rPr>
                <w:b/>
                <w:sz w:val="22"/>
              </w:rPr>
              <w:t>CADASTRO RESERVA INSCRITO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COMO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PESSOA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NEGRA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N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WALISSON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SAMUEL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REZENDE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AC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LEANDRO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FREITAS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AC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ITALO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GUILHERME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MAURICIO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CRUZ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AC</w:t>
            </w:r>
          </w:p>
        </w:tc>
      </w:tr>
    </w:tbl>
    <w:p>
      <w:pPr>
        <w:sectPr>
          <w:type w:val="continuous"/>
          <w:pgSz w:w="11906" w:h="16838"/>
          <w:pgMar w:left="708" w:right="708" w:gutter="0" w:header="0" w:top="1280" w:footer="0" w:bottom="1263"/>
          <w:formProt w:val="false"/>
          <w:textDirection w:val="lrTb"/>
          <w:docGrid w:type="default" w:linePitch="312" w:charSpace="4294965247"/>
        </w:sectPr>
      </w:pPr>
    </w:p>
    <w:tbl>
      <w:tblPr>
        <w:tblW w:w="10377" w:type="dxa"/>
        <w:jc w:val="start"/>
        <w:tblInd w:w="46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552"/>
        <w:gridCol w:w="3770"/>
        <w:gridCol w:w="628"/>
        <w:gridCol w:w="727"/>
        <w:gridCol w:w="2412"/>
        <w:gridCol w:w="2288"/>
      </w:tblGrid>
      <w:tr>
        <w:trPr>
          <w:trHeight w:val="551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64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Vagas</w:t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0" w:end="0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Nome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09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Classf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143" w:end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Opção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35" w:end="0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Ato</w:t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1F1F1" w:val="clear"/>
          </w:tcPr>
          <w:p>
            <w:pPr>
              <w:pStyle w:val="TableParagraph"/>
              <w:spacing w:before="174" w:after="0"/>
              <w:ind w:start="25" w:end="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Situação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NEY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JUNIO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LOPES</w:t>
            </w:r>
            <w:r>
              <w:rPr>
                <w:spacing w:val="-4"/>
                <w:w w:val="105"/>
                <w:sz w:val="15"/>
              </w:rPr>
              <w:t xml:space="preserve"> SOUZA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AC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LARICIA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CASTRO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AC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ELIARDO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COSTA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VASCONCELOS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RODRIGO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GONCALVES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AC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MÔNICA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CRISTINA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SOUSA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OLIVEIRA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AC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ALISSON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SILVA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SANTOS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lineRule="auto" w:line="269" w:before="8" w:after="0"/>
              <w:ind w:start="34" w:end="565"/>
              <w:rPr>
                <w:sz w:val="15"/>
              </w:rPr>
            </w:pPr>
            <w:r>
              <w:rPr>
                <w:w w:val="105"/>
                <w:sz w:val="15"/>
              </w:rPr>
              <w:t>CADASTRO RESERVA - AC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PcD</w:t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FRANCISCO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CHAGAS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SOARES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FREITAS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NERI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BARREIRA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NASCIMENTO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JUNIOR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JÚNIO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ALBUQUERQUE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ARAÚJO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JOSIBETH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CONCEIÇÃO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ROSÁRIO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HERLLAN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REIS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ARAÚJO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ANDERSON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LUIZ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ANDRADE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SANTOS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THALES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FRANÇA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SOUZA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21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JONAS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BENTO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NASCIMENTO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22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DANIELA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BARBOSA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VIEIRA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23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ANTONIO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JULIAO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TAVEIRA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FILHO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24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CAIO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FERNANDES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SANTOS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ESTEVES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25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RAFAEL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GONÇALVES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LEVINO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26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4" w:end="0"/>
              <w:rPr>
                <w:sz w:val="15"/>
              </w:rPr>
            </w:pPr>
            <w:r>
              <w:rPr>
                <w:w w:val="105"/>
                <w:sz w:val="15"/>
              </w:rPr>
              <w:t>CADASTRO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RESERVA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PcD</w:t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FRANCINY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ROCHA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LIMA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27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3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BRUNO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BACELAR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SANTOS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SILVA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28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32" w:hRule="atLeast"/>
        </w:trPr>
        <w:tc>
          <w:tcPr>
            <w:tcW w:w="5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1" w:end="0"/>
              <w:rPr>
                <w:sz w:val="15"/>
              </w:rPr>
            </w:pPr>
            <w:r>
              <w:rPr>
                <w:w w:val="105"/>
                <w:sz w:val="15"/>
              </w:rPr>
              <w:t>LUDIMILLA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OLIVEIRA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MACEDO</w:t>
            </w:r>
          </w:p>
        </w:tc>
        <w:tc>
          <w:tcPr>
            <w:tcW w:w="6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2" w:end="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29</w:t>
            </w:r>
          </w:p>
        </w:tc>
        <w:tc>
          <w:tcPr>
            <w:tcW w:w="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8" w:after="0"/>
              <w:ind w:start="33" w:end="0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N</w:t>
            </w:r>
          </w:p>
        </w:tc>
        <w:tc>
          <w:tcPr>
            <w:tcW w:w="241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8CAAC" w:val="clear"/>
          </w:tcPr>
          <w:p>
            <w:pPr>
              <w:pStyle w:val="TableParagraph"/>
              <w:spacing w:before="0" w:after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type w:val="continuous"/>
          <w:pgSz w:w="11906" w:h="16838"/>
          <w:pgMar w:left="708" w:right="708" w:gutter="0" w:header="0" w:top="1280" w:footer="0" w:bottom="1263"/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4" w:after="0"/>
        <w:rPr/>
      </w:pPr>
      <w:r>
        <w:rPr/>
      </w:r>
    </w:p>
    <w:p>
      <w:pPr>
        <w:pStyle w:val="BodyText"/>
        <w:spacing w:lineRule="atLeast" w:line="400"/>
        <w:ind w:firstLine="4" w:start="3879" w:end="3910"/>
        <w:jc w:val="center"/>
        <w:rPr/>
      </w:pPr>
      <w: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-6160770</wp:posOffset>
                </wp:positionV>
                <wp:extent cx="6676390" cy="6228715"/>
                <wp:effectExtent l="0" t="0" r="0" b="0"/>
                <wp:wrapNone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6560" cy="622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0377" w:type="dxa"/>
                              <w:jc w:val="start"/>
                              <w:tblInd w:w="67" w:type="dxa"/>
                              <w:tblLayout w:type="fixed"/>
                              <w:tblCellMar>
                                <w:top w:w="0" w:type="dxa"/>
                                <w:start w:w="7" w:type="dxa"/>
                                <w:bottom w:w="0" w:type="dxa"/>
                                <w:end w:w="7" w:type="dxa"/>
                              </w:tblCellMar>
                              <w:tblLook w:val="01e0"/>
                            </w:tblPr>
                            <w:tblGrid>
                              <w:gridCol w:w="552"/>
                              <w:gridCol w:w="3770"/>
                              <w:gridCol w:w="628"/>
                              <w:gridCol w:w="727"/>
                              <w:gridCol w:w="2412"/>
                              <w:gridCol w:w="2288"/>
                            </w:tblGrid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1F1F1" w:val="clear"/>
                                </w:tcPr>
                                <w:p>
                                  <w:pPr>
                                    <w:pStyle w:val="TableParagraph"/>
                                    <w:spacing w:before="174" w:after="0"/>
                                    <w:ind w:start="64" w:end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Vagas</w:t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1F1F1" w:val="clear"/>
                                </w:tcPr>
                                <w:p>
                                  <w:pPr>
                                    <w:pStyle w:val="TableParagraph"/>
                                    <w:spacing w:before="174" w:after="0"/>
                                    <w:ind w:start="20" w:end="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7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1F1F1" w:val="clear"/>
                                </w:tcPr>
                                <w:p>
                                  <w:pPr>
                                    <w:pStyle w:val="TableParagraph"/>
                                    <w:spacing w:before="174" w:after="0"/>
                                    <w:ind w:start="109" w:end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Classf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1F1F1" w:val="clear"/>
                                </w:tcPr>
                                <w:p>
                                  <w:pPr>
                                    <w:pStyle w:val="TableParagraph"/>
                                    <w:spacing w:before="174" w:after="0"/>
                                    <w:ind w:start="143" w:end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Opção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1F1F1" w:val="clear"/>
                                </w:tcPr>
                                <w:p>
                                  <w:pPr>
                                    <w:pStyle w:val="TableParagraph"/>
                                    <w:spacing w:before="174" w:after="0"/>
                                    <w:ind w:start="35" w:end="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7"/>
                                    </w:rPr>
                                    <w:t>Ato</w:t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1F1F1" w:val="clear"/>
                                </w:tcPr>
                                <w:p>
                                  <w:pPr>
                                    <w:pStyle w:val="TableParagraph"/>
                                    <w:spacing w:before="174" w:after="0"/>
                                    <w:ind w:start="25" w:end="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7"/>
                                    </w:rPr>
                                    <w:t>Situação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SUZANA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VERONICA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SANTOS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SILVA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3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GABRIELA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OLIVEIRA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CAMILO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ÉRICA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OLIVEIRA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RIBEIRO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JOSE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CARLOS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PEREIRA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VITORIA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JUNIOR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CARMEN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LÚCIA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BALDOINO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SILVA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3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CARLOS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MAGNO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BRASIL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PY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RAFAEL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COSTA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DURVAL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CLECIO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RODRIGUES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OLIVEIRA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F8CAAC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8" w:hRule="atLeast"/>
                              </w:trPr>
                              <w:tc>
                                <w:tcPr>
                                  <w:tcW w:w="10377" w:type="dxa"/>
                                  <w:gridSpan w:val="6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TableParagraph"/>
                                    <w:spacing w:lineRule="auto" w:line="252" w:before="116" w:after="0"/>
                                    <w:ind w:firstLine="518" w:start="3739" w:end="3522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CADASTRO RESERVA PESSOA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COM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DEFICIÊNCIA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PcD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ALISSON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SILVA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DOS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SANTOS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lineRule="auto" w:line="266" w:before="8" w:after="0"/>
                                    <w:ind w:start="34" w:end="63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CADASTRO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RESERVA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AC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CADASTRO RESERVA - 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3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FLAVIA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MARIA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GONÇALVES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4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CADASTRO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RESERVA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AC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CINTIA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OLIVEIRA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ELIAS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3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MÁRCIA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TATIANNE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CARDOSO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TRINDADE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1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RAFAEL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GONÇALVES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5"/>
                                    </w:rPr>
                                    <w:t>LEVINO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2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3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>PcD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0" w:after="0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6" w:space="0" w:color="000000"/>
                                    <w:start w:val="single" w:sz="6" w:space="0" w:color="000000"/>
                                    <w:bottom w:val="single" w:sz="6" w:space="0" w:color="000000"/>
                                    <w:end w:val="single" w:sz="6" w:space="0" w:color="000000"/>
                                  </w:tcBorders>
                                  <w:shd w:color="auto" w:fill="B4C5E7" w:val="clear"/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ind w:start="34" w:end="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CADASTRO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RESERVA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AC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95pt;margin-top:-485.1pt;width:525.65pt;height:490.4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0377" w:type="dxa"/>
                        <w:jc w:val="start"/>
                        <w:tblInd w:w="67" w:type="dxa"/>
                        <w:tblLayout w:type="fixed"/>
                        <w:tblCellMar>
                          <w:top w:w="0" w:type="dxa"/>
                          <w:start w:w="7" w:type="dxa"/>
                          <w:bottom w:w="0" w:type="dxa"/>
                          <w:end w:w="7" w:type="dxa"/>
                        </w:tblCellMar>
                        <w:tblLook w:val="01e0"/>
                      </w:tblPr>
                      <w:tblGrid>
                        <w:gridCol w:w="552"/>
                        <w:gridCol w:w="3770"/>
                        <w:gridCol w:w="628"/>
                        <w:gridCol w:w="727"/>
                        <w:gridCol w:w="2412"/>
                        <w:gridCol w:w="2288"/>
                      </w:tblGrid>
                      <w:tr>
                        <w:trPr>
                          <w:trHeight w:val="551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1F1F1" w:val="clear"/>
                          </w:tcPr>
                          <w:p>
                            <w:pPr>
                              <w:pStyle w:val="TableParagraph"/>
                              <w:spacing w:before="174" w:after="0"/>
                              <w:ind w:start="64" w:end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Vagas</w:t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1F1F1" w:val="clear"/>
                          </w:tcPr>
                          <w:p>
                            <w:pPr>
                              <w:pStyle w:val="TableParagraph"/>
                              <w:spacing w:before="174" w:after="0"/>
                              <w:ind w:start="20" w:end="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7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1F1F1" w:val="clear"/>
                          </w:tcPr>
                          <w:p>
                            <w:pPr>
                              <w:pStyle w:val="TableParagraph"/>
                              <w:spacing w:before="174" w:after="0"/>
                              <w:ind w:start="109" w:end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Classf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1F1F1" w:val="clear"/>
                          </w:tcPr>
                          <w:p>
                            <w:pPr>
                              <w:pStyle w:val="TableParagraph"/>
                              <w:spacing w:before="174" w:after="0"/>
                              <w:ind w:start="143" w:end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Opção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1F1F1" w:val="clear"/>
                          </w:tcPr>
                          <w:p>
                            <w:pPr>
                              <w:pStyle w:val="TableParagraph"/>
                              <w:spacing w:before="174" w:after="0"/>
                              <w:ind w:start="35" w:end="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7"/>
                              </w:rPr>
                              <w:t>Ato</w:t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1F1F1" w:val="clear"/>
                          </w:tcPr>
                          <w:p>
                            <w:pPr>
                              <w:pStyle w:val="TableParagraph"/>
                              <w:spacing w:before="174" w:after="0"/>
                              <w:ind w:start="25" w:end="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7"/>
                              </w:rPr>
                              <w:t>Situação</w:t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SUZANA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VERONICA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SANTOS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SILVA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3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GABRIELA</w:t>
                            </w:r>
                            <w:r>
                              <w:rPr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OLIVEIRA</w:t>
                            </w:r>
                            <w:r>
                              <w:rPr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CAMILO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ÉRICA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OLIVEIRA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RIBEIRO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JOSE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CARLOS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PEREIRA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VITORIA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JUNIOR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CARMEN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LÚCIA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BALDOINO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SILVA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3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CARLOS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MAGNO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BRASIL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PY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RAFAEL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COSTA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DURVAL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CLECIO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RODRIGUES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OLIVEIRA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F8CAAC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798" w:hRule="atLeast"/>
                        </w:trPr>
                        <w:tc>
                          <w:tcPr>
                            <w:tcW w:w="10377" w:type="dxa"/>
                            <w:gridSpan w:val="6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TableParagraph"/>
                              <w:spacing w:lineRule="auto" w:line="252" w:before="116" w:after="0"/>
                              <w:ind w:firstLine="518" w:start="3739" w:end="3522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CADASTRO RESERVA PESSOA</w:t>
                            </w:r>
                            <w:r>
                              <w:rPr>
                                <w:b/>
                                <w:spacing w:val="-1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COM</w:t>
                            </w:r>
                            <w:r>
                              <w:rPr>
                                <w:b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DEFICIÊNCIA</w:t>
                            </w:r>
                            <w:r>
                              <w:rPr>
                                <w:b/>
                                <w:spacing w:val="-1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PcD</w:t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ALISSON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SILVA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DOS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SANTOS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lineRule="auto" w:line="266" w:before="8" w:after="0"/>
                              <w:ind w:start="34" w:end="635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CADASTRO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RESERVA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-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AC</w:t>
                            </w:r>
                            <w:r>
                              <w:rPr>
                                <w:spacing w:val="40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CADASTRO RESERVA - N</w:t>
                            </w:r>
                          </w:p>
                        </w:tc>
                      </w:tr>
                      <w:tr>
                        <w:trPr>
                          <w:trHeight w:val="633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FLAVIA</w:t>
                            </w:r>
                            <w:r>
                              <w:rPr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MARIA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GONÇALVES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4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CADASTRO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RESERVA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AC</w:t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CINTIA</w:t>
                            </w:r>
                            <w:r>
                              <w:rPr>
                                <w:spacing w:val="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OLIVEIRA</w:t>
                            </w:r>
                            <w:r>
                              <w:rPr>
                                <w:spacing w:val="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ELIAS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3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MÁRCIA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TATIANNE</w:t>
                            </w:r>
                            <w:r>
                              <w:rPr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CARDOSO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TRINDADE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32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1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RAFAEL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GONÇALVES</w:t>
                            </w:r>
                            <w:r>
                              <w:rPr>
                                <w:spacing w:val="-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5"/>
                              </w:rPr>
                              <w:t>LEVINO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2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3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>PcD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0" w:after="0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6" w:space="0" w:color="000000"/>
                              <w:start w:val="single" w:sz="6" w:space="0" w:color="000000"/>
                              <w:bottom w:val="single" w:sz="6" w:space="0" w:color="000000"/>
                              <w:end w:val="single" w:sz="6" w:space="0" w:color="000000"/>
                            </w:tcBorders>
                            <w:shd w:color="auto" w:fill="B4C5E7" w:val="clear"/>
                          </w:tcPr>
                          <w:p>
                            <w:pPr>
                              <w:pStyle w:val="TableParagraph"/>
                              <w:spacing w:before="8" w:after="0"/>
                              <w:ind w:start="34" w:end="0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05"/>
                                <w:sz w:val="15"/>
                              </w:rPr>
                              <w:t>CADASTRO</w:t>
                            </w:r>
                            <w:r>
                              <w:rPr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RESERVA</w:t>
                            </w:r>
                            <w:r>
                              <w:rPr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5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w w:val="105"/>
                                <w:sz w:val="15"/>
                              </w:rPr>
                              <w:t xml:space="preserve"> AC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w w:val="105"/>
        </w:rPr>
        <w:t>Goiânia, datado e assinado digitalmente</w:t>
      </w:r>
      <w:r>
        <w:rPr>
          <w:spacing w:val="40"/>
          <w:w w:val="105"/>
        </w:rPr>
        <w:t xml:space="preserve"> </w:t>
      </w:r>
      <w:r>
        <w:rPr>
          <w:w w:val="105"/>
        </w:rPr>
        <w:t>FLÁVIO</w:t>
      </w:r>
      <w:r>
        <w:rPr>
          <w:spacing w:val="-9"/>
          <w:w w:val="105"/>
        </w:rPr>
        <w:t xml:space="preserve"> </w:t>
      </w:r>
      <w:r>
        <w:rPr>
          <w:w w:val="105"/>
        </w:rPr>
        <w:t>ALEXANDRE</w:t>
      </w:r>
      <w:r>
        <w:rPr>
          <w:spacing w:val="-9"/>
          <w:w w:val="105"/>
        </w:rPr>
        <w:t xml:space="preserve"> </w:t>
      </w:r>
      <w:r>
        <w:rPr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w w:val="105"/>
        </w:rPr>
        <w:t>SILVA</w:t>
      </w:r>
      <w:r>
        <w:rPr>
          <w:spacing w:val="-9"/>
          <w:w w:val="105"/>
        </w:rPr>
        <w:t xml:space="preserve"> </w:t>
      </w:r>
      <w:r>
        <w:rPr>
          <w:w w:val="105"/>
        </w:rPr>
        <w:t>NATIVIDADE</w:t>
      </w:r>
    </w:p>
    <w:p>
      <w:pPr>
        <w:pStyle w:val="BodyText"/>
        <w:spacing w:before="29" w:after="0"/>
        <w:ind w:start="0" w:end="29"/>
        <w:jc w:val="center"/>
        <w:rPr/>
      </w:pPr>
      <w:r>
        <w:rPr>
          <w:w w:val="105"/>
        </w:rPr>
        <w:t>Coordenador</w:t>
      </w:r>
      <w:r>
        <w:rPr>
          <w:spacing w:val="-8"/>
          <w:w w:val="105"/>
        </w:rPr>
        <w:t xml:space="preserve"> </w:t>
      </w:r>
      <w:r>
        <w:rPr>
          <w:w w:val="105"/>
        </w:rPr>
        <w:t>da</w:t>
      </w:r>
      <w:r>
        <w:rPr>
          <w:spacing w:val="-8"/>
          <w:w w:val="105"/>
        </w:rPr>
        <w:t xml:space="preserve"> </w:t>
      </w:r>
      <w:r>
        <w:rPr>
          <w:w w:val="105"/>
        </w:rPr>
        <w:t>Divisão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Cadastro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w w:val="105"/>
        </w:rPr>
        <w:t>Informações</w:t>
      </w:r>
      <w:r>
        <w:rPr>
          <w:spacing w:val="-8"/>
          <w:w w:val="105"/>
        </w:rPr>
        <w:t xml:space="preserve"> </w:t>
      </w:r>
      <w:r>
        <w:rPr>
          <w:w w:val="105"/>
        </w:rPr>
        <w:t>Funcionais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Servidores</w:t>
      </w:r>
    </w:p>
    <w:sectPr>
      <w:type w:val="nextPage"/>
      <w:pgSz w:w="11906" w:h="16838"/>
      <w:pgMar w:left="708" w:right="708" w:gutter="0" w:header="0" w:top="11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15"/>
      <w:szCs w:val="15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8" w:after="0"/>
    </w:pPr>
    <w:rPr>
      <w:rFonts w:ascii="Calibri" w:hAnsi="Calibri" w:eastAsia="Calibri" w:cs="Calibri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LibreOffice/25.8.7.3$Windows_X86_64 LibreOffice_project/30742500f2d3eb4366ac312fa33d3dcabdb3eba5</Application>
  <AppVersion>15.0000</AppVersion>
  <Pages>7</Pages>
  <Words>1221</Words>
  <Characters>5555</Characters>
  <CharactersWithSpaces>6248</CharactersWithSpaces>
  <Paragraphs>528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2026-06-22T17:44:28Z</dcterms:created>
  <dc:creator>Debora Cristina de Oliveira Borges</dc:creator>
  <dc:description/>
  <dc:language>pt-BR</dc:language>
  <cp:lastModifiedBy/>
  <dcterms:modified xsi:type="dcterms:W3CDTF">2026-06-22T14:45:12Z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Microsoft® Excel® LTSC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Excel® LTSC</vt:lpwstr>
  </property>
</Properties>
</file>